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54EB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Make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up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sentences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from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these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words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(составьте и запишите предложения из слов).</w:t>
      </w:r>
    </w:p>
    <w:p w14:paraId="5AE1931C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mum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cooking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good/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is /Jane’s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14:paraId="1AD58DEA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how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you/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many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your/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do/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textbooks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/ have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/ bag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?</w:t>
      </w:r>
    </w:p>
    <w:p w14:paraId="0DB1FD56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interesting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English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the/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subject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most</w:t>
      </w:r>
      <w:proofErr w:type="gramEnd"/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school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.</w:t>
      </w:r>
    </w:p>
    <w:p w14:paraId="00508FFB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4. the/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any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are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trees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there/ schoolyard?</w:t>
      </w:r>
    </w:p>
    <w:p w14:paraId="2DB04B74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have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days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last/ we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many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didn’t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sunny/ summer.</w:t>
      </w:r>
    </w:p>
    <w:p w14:paraId="5F4B6E9E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14:paraId="6BDF8494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1. ____________________________________________________________</w:t>
      </w:r>
    </w:p>
    <w:p w14:paraId="78EE1228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2. ____________________________________________________________</w:t>
      </w:r>
    </w:p>
    <w:p w14:paraId="603B740D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3. ____________________________________________________________</w:t>
      </w:r>
    </w:p>
    <w:p w14:paraId="63E009BC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4. ____________________________________________________________</w:t>
      </w:r>
    </w:p>
    <w:p w14:paraId="24E26A88" w14:textId="77777777" w:rsidR="0002310F" w:rsidRPr="000B3C41" w:rsidRDefault="0002310F" w:rsidP="0002310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5. ____________________________________________________________ </w:t>
      </w:r>
    </w:p>
    <w:p w14:paraId="1D1DB934" w14:textId="77777777" w:rsidR="0002310F" w:rsidRPr="000B3C41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253627" wp14:editId="4B9B504E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2135505" cy="21355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6B28B" w14:textId="77777777" w:rsidR="0002310F" w:rsidRPr="000B3C41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Задание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 xml:space="preserve"> 4.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Письмо</w:t>
      </w:r>
    </w:p>
    <w:p w14:paraId="510C503E" w14:textId="77777777" w:rsidR="0002310F" w:rsidRPr="000B3C41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Last week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end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 xml:space="preserve"> yo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u went to the cinema.</w:t>
      </w:r>
    </w:p>
    <w:p w14:paraId="606F3AE1" w14:textId="77777777" w:rsidR="0002310F" w:rsidRPr="000B3C41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Write a short note (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записка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) to your friend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.</w:t>
      </w:r>
    </w:p>
    <w:p w14:paraId="2632BA35" w14:textId="77777777" w:rsidR="0002310F" w:rsidRDefault="0002310F" w:rsidP="0002310F">
      <w:pPr>
        <w:spacing w:after="0" w:line="276" w:lineRule="auto"/>
        <w:ind w:left="-142"/>
        <w:rPr>
          <w:rFonts w:ascii="Times New Roman" w:eastAsia="Times New Roman" w:hAnsi="Times New Roman" w:cs="Times New Roman"/>
          <w:noProof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noProof/>
          <w:sz w:val="23"/>
          <w:szCs w:val="23"/>
          <w:lang w:val="en-US" w:eastAsia="ru-RU"/>
        </w:rPr>
        <w:t xml:space="preserve"> </w:t>
      </w:r>
    </w:p>
    <w:p w14:paraId="031E4F63" w14:textId="77777777" w:rsidR="0002310F" w:rsidRPr="000B3C41" w:rsidRDefault="0002310F" w:rsidP="0002310F">
      <w:pPr>
        <w:spacing w:after="0" w:line="276" w:lineRule="auto"/>
        <w:ind w:left="-142"/>
        <w:rPr>
          <w:rFonts w:ascii="Times New Roman" w:eastAsia="Times New Roman" w:hAnsi="Times New Roman" w:cs="Times New Roman"/>
          <w:noProof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 your note</w:t>
      </w:r>
    </w:p>
    <w:p w14:paraId="3CD82B0F" w14:textId="77777777" w:rsidR="0002310F" w:rsidRPr="000B3C41" w:rsidRDefault="0002310F" w:rsidP="0002310F">
      <w:pPr>
        <w:numPr>
          <w:ilvl w:val="0"/>
          <w:numId w:val="2"/>
        </w:numPr>
        <w:tabs>
          <w:tab w:val="left" w:pos="0"/>
          <w:tab w:val="left" w:pos="142"/>
        </w:tabs>
        <w:spacing w:after="200" w:line="240" w:lineRule="auto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tell your friend wh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you went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with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4BF8AABA" w14:textId="77777777" w:rsidR="0002310F" w:rsidRPr="007E30EA" w:rsidRDefault="0002310F" w:rsidP="0002310F">
      <w:pPr>
        <w:numPr>
          <w:ilvl w:val="0"/>
          <w:numId w:val="2"/>
        </w:numPr>
        <w:tabs>
          <w:tab w:val="left" w:pos="0"/>
          <w:tab w:val="left" w:pos="142"/>
        </w:tabs>
        <w:spacing w:after="200" w:line="240" w:lineRule="auto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tell your friend what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film or the </w:t>
      </w:r>
    </w:p>
    <w:p w14:paraId="1DBA8EF8" w14:textId="77777777" w:rsidR="0002310F" w:rsidRPr="000B3C41" w:rsidRDefault="0002310F" w:rsidP="0002310F">
      <w:pPr>
        <w:tabs>
          <w:tab w:val="left" w:pos="0"/>
          <w:tab w:val="left" w:pos="142"/>
        </w:tabs>
        <w:spacing w:after="200" w:line="240" w:lineRule="auto"/>
        <w:ind w:left="360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ab/>
      </w:r>
      <w:r w:rsidRPr="000409CA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cartoon</w:t>
      </w:r>
      <w:r w:rsidRP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мультфильм</w:t>
      </w:r>
      <w:r w:rsidRP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was about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190B7B11" w14:textId="77777777" w:rsidR="0002310F" w:rsidRPr="000B3C41" w:rsidRDefault="0002310F" w:rsidP="0002310F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tell your friend wh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y you liked it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687CECC7" w14:textId="77777777" w:rsidR="0002310F" w:rsidRPr="000B3C41" w:rsidRDefault="0002310F" w:rsidP="0002310F">
      <w:pPr>
        <w:numPr>
          <w:ilvl w:val="0"/>
          <w:numId w:val="2"/>
        </w:numPr>
        <w:tabs>
          <w:tab w:val="left" w:pos="142"/>
        </w:tabs>
        <w:spacing w:after="200" w:line="240" w:lineRule="auto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invite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(</w:t>
      </w: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пригласи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) your friend to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go to the cinema with you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next weekend.</w:t>
      </w:r>
    </w:p>
    <w:p w14:paraId="1B947193" w14:textId="77777777" w:rsidR="0002310F" w:rsidRDefault="0002310F" w:rsidP="0002310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14:paraId="28D5E1BB" w14:textId="77777777" w:rsidR="0002310F" w:rsidRPr="000B3C41" w:rsidRDefault="0002310F" w:rsidP="0002310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Write 45 – 50 words (45 – 50 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слов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)</w:t>
      </w:r>
    </w:p>
    <w:p w14:paraId="304187CB" w14:textId="77777777" w:rsidR="0002310F" w:rsidRPr="000B3C41" w:rsidRDefault="0002310F" w:rsidP="0002310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14:paraId="5D034DD0" w14:textId="77777777" w:rsidR="0002310F" w:rsidRPr="000B3C41" w:rsidRDefault="0002310F" w:rsidP="0002310F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Dear</w:t>
      </w:r>
      <w:r w:rsidRPr="000B3C41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  <w:lang w:val="en-US"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______________, </w:t>
      </w:r>
    </w:p>
    <w:p w14:paraId="62CD00F3" w14:textId="77777777" w:rsidR="0002310F" w:rsidRPr="000B3C41" w:rsidRDefault="0002310F" w:rsidP="0002310F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went to the cinema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last week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end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14:paraId="6DAA42B1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37CD6707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5DF65294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4DCAEC34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7CD46B11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7C1C65C1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6878A39C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7729734E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0C397D29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4835142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See</w:t>
      </w: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you</w:t>
      </w: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14:paraId="0CD10FC5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14:paraId="4B56B449" w14:textId="77777777" w:rsidR="0002310F" w:rsidRPr="0002310F" w:rsidRDefault="0002310F" w:rsidP="000231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84F2571" w14:textId="77777777" w:rsidR="0002310F" w:rsidRPr="0053310C" w:rsidRDefault="0002310F" w:rsidP="000231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December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331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201</w:t>
      </w:r>
      <w:r w:rsidRPr="005331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6F5C407B" w14:textId="77777777" w:rsidR="0002310F" w:rsidRPr="000B3C41" w:rsidRDefault="0002310F" w:rsidP="0002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4122A61F" w14:textId="77777777" w:rsidR="0002310F" w:rsidRDefault="0002310F" w:rsidP="0002310F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Открытая олимпиада по иностранным языкам</w:t>
      </w:r>
    </w:p>
    <w:p w14:paraId="694BBB6A" w14:textId="77777777" w:rsidR="0002310F" w:rsidRDefault="0002310F" w:rsidP="0002310F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для учащихся 4-5 классов</w:t>
      </w:r>
    </w:p>
    <w:p w14:paraId="1961CEA4" w14:textId="77777777" w:rsidR="0002310F" w:rsidRPr="000B3C41" w:rsidRDefault="0002310F" w:rsidP="0002310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2064ADE2" wp14:editId="516F8002">
            <wp:simplePos x="0" y="0"/>
            <wp:positionH relativeFrom="margin">
              <wp:align>right</wp:align>
            </wp:positionH>
            <wp:positionV relativeFrom="page">
              <wp:posOffset>864870</wp:posOffset>
            </wp:positionV>
            <wp:extent cx="1847850" cy="69659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le m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10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Английский язык</w:t>
      </w:r>
    </w:p>
    <w:p w14:paraId="58412A17" w14:textId="77777777" w:rsidR="0002310F" w:rsidRPr="000B3C41" w:rsidRDefault="0002310F" w:rsidP="0002310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5 класс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 </w:t>
      </w:r>
    </w:p>
    <w:p w14:paraId="56F89D41" w14:textId="40E7BB49" w:rsidR="0002310F" w:rsidRPr="000B3C41" w:rsidRDefault="0002310F" w:rsidP="0002310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КЛАССИКА</w:t>
      </w:r>
    </w:p>
    <w:p w14:paraId="1AB5ABD8" w14:textId="77777777" w:rsidR="0002310F" w:rsidRPr="000B3C41" w:rsidRDefault="0002310F" w:rsidP="0002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68E4028" w14:textId="77777777" w:rsidR="0002310F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FAE3DCC" w14:textId="77777777" w:rsidR="0002310F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A400B55" w14:textId="2E9B1CD7" w:rsidR="0002310F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Фамилия, имя участника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</w:t>
      </w:r>
    </w:p>
    <w:p w14:paraId="65FF9CAF" w14:textId="77777777" w:rsidR="0002310F" w:rsidRPr="000B3C41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A2AD97E" w14:textId="77777777" w:rsidR="0002310F" w:rsidRPr="001D40E4" w:rsidRDefault="0002310F" w:rsidP="0002310F">
      <w:pPr>
        <w:spacing w:after="0" w:line="36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/>
        </w:rPr>
      </w:pPr>
      <w:r w:rsidRPr="001D4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школы</w:t>
      </w:r>
      <w:r w:rsidRPr="001D4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</w:t>
      </w:r>
      <w:r w:rsidRPr="001D4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__________________________________________</w:t>
      </w:r>
    </w:p>
    <w:p w14:paraId="5E600619" w14:textId="77777777" w:rsidR="0002310F" w:rsidRDefault="0002310F" w:rsidP="00023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</w:pPr>
    </w:p>
    <w:p w14:paraId="78E66A2C" w14:textId="2A857ED9" w:rsidR="0002310F" w:rsidRPr="000B3C41" w:rsidRDefault="0002310F" w:rsidP="00023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Enjoy the competition and good luck to you!</w:t>
      </w:r>
    </w:p>
    <w:p w14:paraId="627F9087" w14:textId="77777777" w:rsidR="0002310F" w:rsidRDefault="0002310F" w:rsidP="0002310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</w:p>
    <w:p w14:paraId="3A840B0D" w14:textId="24D6E0EC" w:rsidR="0002310F" w:rsidRPr="000B3C41" w:rsidRDefault="0002310F" w:rsidP="0002310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Задание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 xml:space="preserve"> 1.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Аудирование</w:t>
      </w:r>
    </w:p>
    <w:p w14:paraId="56BC3492" w14:textId="77777777" w:rsidR="0002310F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14:paraId="76A8CF4E" w14:textId="52D8803B" w:rsidR="0002310F" w:rsidRPr="000B3C41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What </w:t>
      </w:r>
      <w:r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birthday presents did Sarah get from her family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?</w:t>
      </w:r>
    </w:p>
    <w:p w14:paraId="4525DE85" w14:textId="77777777" w:rsidR="0002310F" w:rsidRPr="000B3C41" w:rsidRDefault="0002310F" w:rsidP="0002310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Напишите нужную букву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A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–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H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в таблице. </w:t>
      </w:r>
    </w:p>
    <w:p w14:paraId="58D65F78" w14:textId="77777777" w:rsidR="0002310F" w:rsidRPr="000B3C41" w:rsidRDefault="0002310F" w:rsidP="0002310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подарка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в списке лишние.</w:t>
      </w:r>
    </w:p>
    <w:tbl>
      <w:tblPr>
        <w:tblStyle w:val="a3"/>
        <w:tblpPr w:leftFromText="180" w:rightFromText="180" w:vertAnchor="text" w:horzAnchor="margin" w:tblpXSpec="right" w:tblpY="489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4629"/>
      </w:tblGrid>
      <w:tr w:rsidR="0002310F" w:rsidRPr="00F21FE3" w14:paraId="767EDBAB" w14:textId="77777777" w:rsidTr="0002310F">
        <w:trPr>
          <w:trHeight w:val="416"/>
        </w:trPr>
        <w:tc>
          <w:tcPr>
            <w:tcW w:w="1951" w:type="dxa"/>
          </w:tcPr>
          <w:p w14:paraId="33195F8D" w14:textId="77777777" w:rsidR="0002310F" w:rsidRPr="005426AA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David</w:t>
            </w:r>
          </w:p>
          <w:p w14:paraId="6F737FB5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3CF73AA4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 w:val="restart"/>
            <w:tcBorders>
              <w:top w:val="nil"/>
              <w:right w:val="nil"/>
            </w:tcBorders>
          </w:tcPr>
          <w:p w14:paraId="73917107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3"/>
                <w:szCs w:val="23"/>
                <w:u w:val="single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D8E9C73" wp14:editId="2314CBCF">
                  <wp:simplePos x="0" y="0"/>
                  <wp:positionH relativeFrom="column">
                    <wp:posOffset>1286542</wp:posOffset>
                  </wp:positionH>
                  <wp:positionV relativeFrom="paragraph">
                    <wp:posOffset>57087</wp:posOffset>
                  </wp:positionV>
                  <wp:extent cx="1438212" cy="1901317"/>
                  <wp:effectExtent l="0" t="0" r="0" b="3810"/>
                  <wp:wrapNone/>
                  <wp:docPr id="3" name="Рисунок 3" descr="Изображение выглядит как вычерчивание ли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12" cy="190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A.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paints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</w:p>
          <w:p w14:paraId="2DAA1660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71292C07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B.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ball</w:t>
            </w:r>
          </w:p>
          <w:p w14:paraId="538AE980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132CAF24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C.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t-shirt</w:t>
            </w:r>
          </w:p>
          <w:p w14:paraId="3447B12D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3D64CE8F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D.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pencil case</w:t>
            </w:r>
          </w:p>
          <w:p w14:paraId="5F551B2A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5F000494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E.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socks</w:t>
            </w:r>
          </w:p>
          <w:p w14:paraId="1EBC984E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442BA973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F. </w:t>
            </w:r>
            <w:r w:rsidRPr="00DB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 toy elephant</w:t>
            </w:r>
          </w:p>
          <w:p w14:paraId="5A1074B2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4459BB49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G.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bag</w:t>
            </w:r>
          </w:p>
          <w:p w14:paraId="4172CB91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6BF850AA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H.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book</w:t>
            </w:r>
          </w:p>
          <w:p w14:paraId="303B858A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310F" w:rsidRPr="000B3C41" w14:paraId="0DA02275" w14:textId="77777777" w:rsidTr="0002310F">
        <w:trPr>
          <w:trHeight w:val="422"/>
        </w:trPr>
        <w:tc>
          <w:tcPr>
            <w:tcW w:w="1951" w:type="dxa"/>
          </w:tcPr>
          <w:p w14:paraId="7BBE1578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Michael</w:t>
            </w:r>
          </w:p>
          <w:p w14:paraId="464AA197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38260795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25FD9DEC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310F" w:rsidRPr="000B3C41" w14:paraId="3078A0B5" w14:textId="77777777" w:rsidTr="0002310F">
        <w:trPr>
          <w:trHeight w:val="502"/>
        </w:trPr>
        <w:tc>
          <w:tcPr>
            <w:tcW w:w="1951" w:type="dxa"/>
          </w:tcPr>
          <w:p w14:paraId="53568D10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Uncle John</w:t>
            </w:r>
          </w:p>
          <w:p w14:paraId="3A6E7F3F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3C1464F6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7571F95F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310F" w:rsidRPr="000B3C41" w14:paraId="6E4F8BA8" w14:textId="77777777" w:rsidTr="0002310F">
        <w:trPr>
          <w:trHeight w:val="502"/>
        </w:trPr>
        <w:tc>
          <w:tcPr>
            <w:tcW w:w="1951" w:type="dxa"/>
          </w:tcPr>
          <w:p w14:paraId="1EBA0883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Aunt Sue</w:t>
            </w:r>
          </w:p>
          <w:p w14:paraId="61E54B60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34898E26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1C1F0D57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310F" w:rsidRPr="000B3C41" w14:paraId="56D401CC" w14:textId="77777777" w:rsidTr="0002310F">
        <w:trPr>
          <w:trHeight w:val="502"/>
        </w:trPr>
        <w:tc>
          <w:tcPr>
            <w:tcW w:w="1951" w:type="dxa"/>
          </w:tcPr>
          <w:p w14:paraId="7CADB00D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Jane </w:t>
            </w:r>
          </w:p>
          <w:p w14:paraId="2E47E506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1729EC3A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3E5826C4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310F" w:rsidRPr="000B3C41" w14:paraId="3D5642BD" w14:textId="77777777" w:rsidTr="0002310F">
        <w:trPr>
          <w:trHeight w:val="517"/>
        </w:trPr>
        <w:tc>
          <w:tcPr>
            <w:tcW w:w="1951" w:type="dxa"/>
          </w:tcPr>
          <w:p w14:paraId="1E55CBB9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</w:p>
          <w:p w14:paraId="5C753F2A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0508A0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bottom w:val="nil"/>
              <w:right w:val="nil"/>
            </w:tcBorders>
          </w:tcPr>
          <w:p w14:paraId="712897D9" w14:textId="77777777" w:rsidR="0002310F" w:rsidRPr="000B3C41" w:rsidRDefault="0002310F" w:rsidP="00023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0FC748EC" w14:textId="77777777" w:rsid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B453CBB" w14:textId="1A14050B" w:rsid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D122DA0" w14:textId="0D6CFBB4" w:rsid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900D670" w14:textId="202F3EB3" w:rsid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F85171B" w14:textId="3FD4403C" w:rsid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95AE1F3" w14:textId="77777777" w:rsid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A37B836" w14:textId="77777777" w:rsidR="0002310F" w:rsidRP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Задание</w:t>
      </w:r>
      <w:r w:rsidRPr="00023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2. </w:t>
      </w: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Чтение</w:t>
      </w:r>
    </w:p>
    <w:p w14:paraId="26A2C736" w14:textId="00B77BC6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 first day at school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C1230E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My name’s Betty Stuart and I’m an English teacher. I was twenty-two years old when I got my first teaching job. Now I’m thirty-two and I remember my first day at school very well.</w:t>
      </w:r>
    </w:p>
    <w:p w14:paraId="056AB205" w14:textId="5AA54672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That day didn’t start well. I got up early and got dressed. Then </w:t>
      </w:r>
      <w:r w:rsidR="0051776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dropped</w:t>
      </w:r>
      <w:r w:rsidRPr="003C7F55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my cup of tea all over my new skirt.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put on clean </w:t>
      </w:r>
      <w:r w:rsidR="008F0C70">
        <w:rPr>
          <w:rFonts w:ascii="Times New Roman" w:hAnsi="Times New Roman" w:cs="Times New Roman"/>
          <w:sz w:val="24"/>
          <w:szCs w:val="24"/>
          <w:lang w:val="en-US"/>
        </w:rPr>
        <w:t>clothes,</w:t>
      </w:r>
      <w:r w:rsidR="008F0C70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took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my bag and went to the bus stop. I saw a lot of people there. I asked a woman, “Why are there so many people?” She said, “There are some transport problems in the city </w:t>
      </w:r>
      <w:proofErr w:type="spellStart"/>
      <w:proofErr w:type="gramStart"/>
      <w:r w:rsidRPr="003C7F55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proofErr w:type="gramEnd"/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and all the buses are late.’ So, I thought it was better to walk to school.</w:t>
      </w:r>
    </w:p>
    <w:p w14:paraId="693C2CCD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I only had half an hour before my first lesson. I walked very quickly. After some </w:t>
      </w:r>
      <w:proofErr w:type="gramStart"/>
      <w:r w:rsidRPr="003C7F55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I could see the school at the end of the road. I felt very happy.</w:t>
      </w:r>
    </w:p>
    <w:p w14:paraId="448F9D26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FDB8A7B" wp14:editId="545C790F">
            <wp:simplePos x="0" y="0"/>
            <wp:positionH relativeFrom="column">
              <wp:align>right</wp:align>
            </wp:positionH>
            <wp:positionV relativeFrom="page">
              <wp:posOffset>2324100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c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Suddenly it started to rain. I ran fast but I was very wet when I got to school.</w:t>
      </w:r>
    </w:p>
    <w:p w14:paraId="548C8B20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When I came into my </w:t>
      </w:r>
      <w:proofErr w:type="gramStart"/>
      <w:r w:rsidRPr="003C7F55">
        <w:rPr>
          <w:rFonts w:ascii="Times New Roman" w:hAnsi="Times New Roman" w:cs="Times New Roman"/>
          <w:sz w:val="24"/>
          <w:szCs w:val="24"/>
          <w:lang w:val="en-US"/>
        </w:rPr>
        <w:t>classroom</w:t>
      </w:r>
      <w:proofErr w:type="gramEnd"/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I looked wet and felt very bad. At first, my students looked surprised when they saw me. Then they all smiled and said, “Good morning Miss Stuart!” I smiled back and said, “Good morning class!” After that the day was much better.</w:t>
      </w:r>
    </w:p>
    <w:p w14:paraId="2EC2400A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D1F8B4F" w14:textId="77777777" w:rsidR="0002310F" w:rsidRPr="0002310F" w:rsidRDefault="0002310F" w:rsidP="00023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31646531"/>
      <w:r w:rsidRPr="0002310F">
        <w:rPr>
          <w:rFonts w:ascii="Times New Roman" w:hAnsi="Times New Roman" w:cs="Times New Roman"/>
          <w:b/>
          <w:sz w:val="24"/>
          <w:szCs w:val="24"/>
        </w:rPr>
        <w:t>*</w:t>
      </w:r>
      <w:bookmarkEnd w:id="1"/>
      <w:r w:rsidRPr="003C7F55">
        <w:rPr>
          <w:rFonts w:ascii="Times New Roman" w:hAnsi="Times New Roman" w:cs="Times New Roman"/>
          <w:b/>
          <w:sz w:val="24"/>
          <w:szCs w:val="24"/>
          <w:lang w:val="en-US"/>
        </w:rPr>
        <w:t>drop</w:t>
      </w:r>
      <w:r w:rsidRPr="003C7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0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C7F55">
        <w:rPr>
          <w:rFonts w:ascii="Times New Roman" w:hAnsi="Times New Roman" w:cs="Times New Roman"/>
          <w:b/>
          <w:sz w:val="24"/>
          <w:szCs w:val="24"/>
        </w:rPr>
        <w:t>уронить</w:t>
      </w:r>
    </w:p>
    <w:p w14:paraId="6E304112" w14:textId="77777777" w:rsidR="0002310F" w:rsidRPr="0002310F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D349E" w14:textId="77777777" w:rsidR="0002310F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Заполните пропуски в предложениях по тексту словами. </w:t>
      </w:r>
    </w:p>
    <w:p w14:paraId="63186C96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Можно использовать от </w:t>
      </w:r>
      <w:r w:rsidRPr="00EE67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Pr="00EE67B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 слов. </w:t>
      </w:r>
    </w:p>
    <w:p w14:paraId="3B0A9281" w14:textId="77777777" w:rsidR="0002310F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33ACD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1. Betty’s job is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 of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_______________________.</w:t>
      </w:r>
    </w:p>
    <w:p w14:paraId="54139F71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2. She started teaching _________________________________ ago.</w:t>
      </w:r>
    </w:p>
    <w:p w14:paraId="0FD88B25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3.Betty couldn’t wear her new skirt to school because she had ____________________ on it.</w:t>
      </w:r>
    </w:p>
    <w:p w14:paraId="015EBCCC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4. There were ______________________________at the bus stop.</w:t>
      </w:r>
    </w:p>
    <w:p w14:paraId="2A7D93FC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5. A ____________________ told Betty about transport problems.</w:t>
      </w:r>
    </w:p>
    <w:p w14:paraId="2EA2F507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6. Betty was __________________ when she could see the school.</w:t>
      </w:r>
    </w:p>
    <w:p w14:paraId="3C9EE1A7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7. Before Betty got to school it _______________________ rain.</w:t>
      </w:r>
    </w:p>
    <w:p w14:paraId="3643862B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8. The rain made Betty _______________________.</w:t>
      </w:r>
    </w:p>
    <w:p w14:paraId="577EEE25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The students were surprised when they saw their new _______________.</w:t>
      </w:r>
    </w:p>
    <w:p w14:paraId="3B82E911" w14:textId="77777777" w:rsidR="0002310F" w:rsidRPr="003C7F55" w:rsidRDefault="0002310F" w:rsidP="000231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10. Everybody in the class ____________________ at Miss Stuart and said, “Good morning!”</w:t>
      </w:r>
    </w:p>
    <w:p w14:paraId="28341309" w14:textId="77777777" w:rsidR="0002310F" w:rsidRPr="003C7F55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0CAFC49" w14:textId="77777777" w:rsidR="0002310F" w:rsidRPr="003C7F55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Раскрасьте картинку</w:t>
      </w: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14:paraId="363D6951" w14:textId="77777777" w:rsidR="0002310F" w:rsidRPr="003C7F55" w:rsidRDefault="0002310F" w:rsidP="0002310F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Betty’s skirt is blue.</w:t>
      </w:r>
    </w:p>
    <w:p w14:paraId="6CFE185F" w14:textId="77777777" w:rsidR="0002310F" w:rsidRPr="003C7F55" w:rsidRDefault="0002310F" w:rsidP="0002310F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 is 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yellow.</w:t>
      </w:r>
    </w:p>
    <w:p w14:paraId="6AF9ED72" w14:textId="77777777" w:rsidR="0002310F" w:rsidRPr="003C7F55" w:rsidRDefault="0002310F" w:rsidP="0002310F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Betty’s bag is purple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1170EDA" w14:textId="77777777" w:rsidR="0002310F" w:rsidRPr="003C7F55" w:rsidRDefault="0002310F" w:rsidP="0002310F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classroom floor 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brown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CA16BFB" w14:textId="77777777" w:rsidR="0002310F" w:rsidRPr="003C7F55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 картинку рисунками в соответствии с предложениями:</w:t>
      </w:r>
    </w:p>
    <w:p w14:paraId="17B84B29" w14:textId="77777777" w:rsidR="0002310F" w:rsidRPr="003C7F55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You can see the word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 on the board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428289B" w14:textId="77777777" w:rsidR="0002310F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There is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clock on the wall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3AA8B70" w14:textId="77777777" w:rsidR="0002310F" w:rsidRPr="007A15B7" w:rsidRDefault="0002310F" w:rsidP="00023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1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a red apple on the books.</w:t>
      </w:r>
    </w:p>
    <w:p w14:paraId="20B42C52" w14:textId="77777777" w:rsidR="0002310F" w:rsidRPr="007A15B7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B14F718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3. Лексика и грамматика</w:t>
      </w:r>
    </w:p>
    <w:p w14:paraId="2E581B20" w14:textId="77777777" w:rsidR="0002310F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Обведите в кружок правильный ответ:</w:t>
      </w:r>
    </w:p>
    <w:p w14:paraId="05157870" w14:textId="77777777" w:rsidR="0002310F" w:rsidRPr="003C7F55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A240D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It is very interesting to learn … life under the sea.</w:t>
      </w:r>
    </w:p>
    <w:p w14:paraId="3705C583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for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how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c) about</w:t>
      </w:r>
    </w:p>
    <w:p w14:paraId="737714AB" w14:textId="77777777" w:rsidR="0002310F" w:rsidRPr="003C7F55" w:rsidRDefault="0002310F" w:rsidP="0002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A60DB68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The biggest animals that live in the sea … whales.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     a) is 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are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c) have</w:t>
      </w:r>
    </w:p>
    <w:p w14:paraId="30CE0537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AAAE00D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Blue whales are very big </w:t>
      </w:r>
      <w:proofErr w:type="gramStart"/>
      <w:r w:rsidRPr="00F02A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than dinosaurs that lived in the past.</w:t>
      </w:r>
    </w:p>
    <w:p w14:paraId="38624118" w14:textId="77777777" w:rsidR="0002310F" w:rsidRPr="003C7F55" w:rsidRDefault="0002310F" w:rsidP="0002310F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 big</w:t>
      </w:r>
      <w:proofErr w:type="gramEnd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b) bigger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c) the biggest</w:t>
      </w:r>
    </w:p>
    <w:p w14:paraId="2C67FE8D" w14:textId="77777777" w:rsidR="0002310F" w:rsidRPr="003C7F55" w:rsidRDefault="0002310F" w:rsidP="0002310F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C9D2FFB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GillSansInfant-Light" w:hAnsi="GillSansInfant-Light" w:cs="GillSansInfant-Light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 The blue whale can be 30 </w:t>
      </w:r>
      <w:proofErr w:type="spellStart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metres</w:t>
      </w:r>
      <w:proofErr w:type="spellEnd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254671F9" w14:textId="77777777" w:rsidR="0002310F" w:rsidRPr="003C7F55" w:rsidRDefault="0002310F" w:rsidP="0002310F">
      <w:pPr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long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fat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c) short</w:t>
      </w:r>
    </w:p>
    <w:p w14:paraId="1A8F235E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</w:p>
    <w:p w14:paraId="004C92B0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Century" w:hAnsi="Century" w:cs="GillSansInfant-Light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. … are whales in all the seas and oceans.</w:t>
      </w:r>
    </w:p>
    <w:p w14:paraId="14A40CA2" w14:textId="77777777" w:rsidR="0002310F" w:rsidRPr="003C7F55" w:rsidRDefault="0002310F" w:rsidP="000231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 They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Their                          c) There</w:t>
      </w:r>
    </w:p>
    <w:p w14:paraId="74855A26" w14:textId="77777777" w:rsidR="0002310F" w:rsidRPr="003C7F55" w:rsidRDefault="0002310F" w:rsidP="000231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AE04DF6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Dolphins also … in the sea and in the ocean. </w:t>
      </w:r>
    </w:p>
    <w:p w14:paraId="4A1BA079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lived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will live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c) live</w:t>
      </w:r>
    </w:p>
    <w:p w14:paraId="20E80E16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1712A74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Dolphins are friendly …  they can swim with people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D764A0D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a) </w:t>
      </w:r>
      <w:bookmarkStart w:id="2" w:name="_Hlk26311066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but  </w:t>
      </w:r>
      <w:bookmarkEnd w:id="2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b) or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c) and</w:t>
      </w:r>
    </w:p>
    <w:p w14:paraId="6E03D17A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3882B56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GillSansInfant-Light" w:hAnsi="GillSansInfant-Light" w:cs="GillSansInfant-Light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People like … with dolphins.</w:t>
      </w:r>
    </w:p>
    <w:p w14:paraId="39F33904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a) swimming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b) swim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c) will swim</w:t>
      </w:r>
    </w:p>
    <w:p w14:paraId="42DF1FD3" w14:textId="77777777" w:rsidR="0002310F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3" w:name="_Hlk26309842"/>
    </w:p>
    <w:p w14:paraId="04D4C589" w14:textId="77777777" w:rsidR="0002310F" w:rsidRPr="003C7F55" w:rsidRDefault="0002310F" w:rsidP="0002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But … would like to swim with a shark.</w:t>
      </w:r>
    </w:p>
    <w:p w14:paraId="71AAD11D" w14:textId="77777777" w:rsidR="0002310F" w:rsidRPr="003C7F55" w:rsidRDefault="0002310F" w:rsidP="00023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everybody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anybody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c) nobody</w:t>
      </w:r>
    </w:p>
    <w:bookmarkEnd w:id="3"/>
    <w:p w14:paraId="625C0466" w14:textId="77777777" w:rsidR="002046AB" w:rsidRPr="0002310F" w:rsidRDefault="002046AB">
      <w:pPr>
        <w:rPr>
          <w:lang w:val="en-US"/>
        </w:rPr>
      </w:pPr>
    </w:p>
    <w:sectPr w:rsidR="002046AB" w:rsidRPr="0002310F" w:rsidSect="003D040A">
      <w:pgSz w:w="16838" w:h="11906" w:orient="landscape"/>
      <w:pgMar w:top="284" w:right="397" w:bottom="0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Infant-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124E"/>
    <w:multiLevelType w:val="hybridMultilevel"/>
    <w:tmpl w:val="E74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B4816"/>
    <w:multiLevelType w:val="hybridMultilevel"/>
    <w:tmpl w:val="625608C2"/>
    <w:lvl w:ilvl="0" w:tplc="98D814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AB"/>
    <w:rsid w:val="0002310F"/>
    <w:rsid w:val="002046AB"/>
    <w:rsid w:val="0020720B"/>
    <w:rsid w:val="0051776F"/>
    <w:rsid w:val="008F0C70"/>
    <w:rsid w:val="00F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0F56"/>
  <w15:chartTrackingRefBased/>
  <w15:docId w15:val="{A0B3AA2E-2729-42AD-9192-E444494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Kopysov</dc:creator>
  <cp:keywords/>
  <dc:description/>
  <cp:lastModifiedBy>Eugene Kopysov</cp:lastModifiedBy>
  <cp:revision>11</cp:revision>
  <dcterms:created xsi:type="dcterms:W3CDTF">2019-12-04T19:04:00Z</dcterms:created>
  <dcterms:modified xsi:type="dcterms:W3CDTF">2019-12-04T19:07:00Z</dcterms:modified>
</cp:coreProperties>
</file>